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08E0" w14:textId="21A67629" w:rsidR="00ED2CBA" w:rsidRPr="0022317E" w:rsidRDefault="006437C3" w:rsidP="00ED2CBA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D2CB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D2CB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6BC7401B" w14:textId="77777777" w:rsidR="0022317E" w:rsidRPr="0022317E" w:rsidRDefault="0022317E" w:rsidP="0022317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709"/>
        <w:gridCol w:w="4961"/>
        <w:gridCol w:w="992"/>
        <w:gridCol w:w="426"/>
        <w:gridCol w:w="1275"/>
      </w:tblGrid>
      <w:tr w:rsidR="0022317E" w:rsidRPr="0022317E" w14:paraId="0B68CFD8" w14:textId="77777777" w:rsidTr="0022317E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55F337A1" w14:textId="3F12FC24" w:rsidR="0022317E" w:rsidRPr="0022317E" w:rsidRDefault="0022317E" w:rsidP="0022317E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EAA0403" w14:textId="77777777" w:rsidR="0022317E" w:rsidRPr="0022317E" w:rsidRDefault="0022317E" w:rsidP="0022317E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22317E" w:rsidRPr="0022317E" w14:paraId="7EFC1C60" w14:textId="77777777" w:rsidTr="0022317E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4EFA428C" w14:textId="77777777" w:rsidR="0022317E" w:rsidRPr="0022317E" w:rsidRDefault="0022317E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5"/>
            <w:vAlign w:val="center"/>
          </w:tcPr>
          <w:p w14:paraId="71D7CDB9" w14:textId="77777777" w:rsidR="0022317E" w:rsidRPr="0022317E" w:rsidRDefault="0022317E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2317E" w:rsidRPr="0022317E" w14:paraId="75AC6DCC" w14:textId="77777777" w:rsidTr="0022317E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8D99DEA" w14:textId="77777777" w:rsidR="0022317E" w:rsidRPr="0022317E" w:rsidRDefault="0022317E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vAlign w:val="center"/>
          </w:tcPr>
          <w:p w14:paraId="3F8BEA68" w14:textId="77777777" w:rsidR="0022317E" w:rsidRPr="0022317E" w:rsidRDefault="0022317E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2317E" w:rsidRPr="0022317E" w14:paraId="4D2B914F" w14:textId="77777777" w:rsidTr="0022317E">
        <w:trPr>
          <w:trHeight w:val="34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FD1907" w14:textId="77777777" w:rsidR="0022317E" w:rsidRPr="0022317E" w:rsidRDefault="0022317E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72B60D5D" w14:textId="77777777" w:rsidR="0022317E" w:rsidRPr="0022317E" w:rsidRDefault="0022317E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2317E" w:rsidRPr="0022317E" w14:paraId="74A79A5B" w14:textId="77777777" w:rsidTr="0022317E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1B726C87" w14:textId="77777777" w:rsidR="0022317E" w:rsidRPr="0022317E" w:rsidRDefault="00134308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="0022317E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0FBA2EF1" w14:textId="048F7C42" w:rsidR="0022317E" w:rsidRPr="0022317E" w:rsidRDefault="002D6053" w:rsidP="001869A5">
            <w:pPr>
              <w:pStyle w:val="Default"/>
              <w:rPr>
                <w:rFonts w:ascii="Arial" w:eastAsia="Times New Roman" w:hAnsi="Arial" w:cs="Arial"/>
                <w:b/>
                <w:lang w:val="en-US"/>
              </w:rPr>
            </w:pPr>
            <w:r w:rsidRPr="002D605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Identify short and simple problems affecting own work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22317E" w:rsidRPr="0022317E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6437C3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22317E" w:rsidRPr="0022317E">
              <w:rPr>
                <w:rFonts w:ascii="Arial" w:eastAsia="Times New Roman" w:hAnsi="Arial" w:cs="Arial"/>
                <w:b/>
                <w:lang w:val="en-US"/>
              </w:rPr>
              <w:t>FSKLRG</w:t>
            </w:r>
            <w:r w:rsidR="006437C3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22317E" w:rsidRPr="0022317E">
              <w:rPr>
                <w:rFonts w:ascii="Arial" w:eastAsia="Times New Roman" w:hAnsi="Arial" w:cs="Arial"/>
                <w:b/>
                <w:lang w:val="en-US"/>
              </w:rPr>
              <w:t>02</w:t>
            </w:r>
            <w:r w:rsidR="006437C3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22317E" w:rsidRPr="0022317E" w14:paraId="203D742A" w14:textId="77777777" w:rsidTr="0022317E">
        <w:trPr>
          <w:trHeight w:val="57"/>
        </w:trPr>
        <w:tc>
          <w:tcPr>
            <w:tcW w:w="10773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5CD987D9" w14:textId="77777777" w:rsidR="0022317E" w:rsidRPr="0022317E" w:rsidRDefault="0022317E" w:rsidP="0022317E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22317E" w:rsidRPr="0022317E" w14:paraId="686E886B" w14:textId="77777777" w:rsidTr="0022317E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709E2B0C" w14:textId="0F9EB2E4" w:rsidR="0022317E" w:rsidRPr="0022317E" w:rsidRDefault="0022317E" w:rsidP="0022317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7EE6699C" w14:textId="77777777" w:rsidR="0022317E" w:rsidRPr="0022317E" w:rsidRDefault="0022317E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2D6053" w:rsidRPr="0022317E" w14:paraId="59F1A318" w14:textId="77777777" w:rsidTr="00EA7CE0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54EEF9E7" w14:textId="03C68905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6EF5E9C2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</w:tcPr>
          <w:p w14:paraId="6B15A552" w14:textId="2C44BC6E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38741FB8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6053" w:rsidRPr="0022317E" w14:paraId="47784663" w14:textId="77777777" w:rsidTr="00EA7CE0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14:paraId="03A732A6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04EBFF4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2826CF94" w14:textId="1288BA6B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vAlign w:val="center"/>
          </w:tcPr>
          <w:p w14:paraId="73F635BB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6053" w:rsidRPr="0022317E" w14:paraId="33242C07" w14:textId="77777777" w:rsidTr="00EA7CE0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14:paraId="3328FB52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3E3F26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5D095DC9" w14:textId="7D15DE63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effectively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5FBEB6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6053" w:rsidRPr="0022317E" w14:paraId="6F0B99AE" w14:textId="77777777" w:rsidTr="00EA7CE0">
        <w:trPr>
          <w:cantSplit/>
          <w:trHeight w:val="543"/>
        </w:trPr>
        <w:tc>
          <w:tcPr>
            <w:tcW w:w="1418" w:type="dxa"/>
            <w:gridSpan w:val="2"/>
            <w:vMerge/>
            <w:vAlign w:val="center"/>
          </w:tcPr>
          <w:p w14:paraId="2C4EBC62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9DC1CF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3621039B" w14:textId="14CE5AE2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omplete set tasks as expected within appropriate timeframes?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94303F" w14:textId="77777777" w:rsidR="002D6053" w:rsidRPr="0022317E" w:rsidRDefault="002D605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41733" w:rsidRPr="0022317E" w14:paraId="463337AA" w14:textId="77777777" w:rsidTr="00A4006A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B139C47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A5F1135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C23E7B0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</w:tcBorders>
          </w:tcPr>
          <w:p w14:paraId="001C62BD" w14:textId="1EDD8C9E" w:rsidR="002A50C9" w:rsidRPr="002A50C9" w:rsidRDefault="002D6053" w:rsidP="002A50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B417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</w:t>
            </w:r>
            <w:r w:rsidR="00B41733" w:rsidRPr="00B417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short, explicit instructions or direction</w:t>
            </w:r>
            <w:r w:rsidR="00B417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="002A50C9" w:rsidRPr="002A50C9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en-AU"/>
              </w:rPr>
              <w:t xml:space="preserve"> </w:t>
            </w:r>
            <w:r w:rsidR="002A50C9">
              <w:rPr>
                <w:rFonts w:ascii="Arial" w:eastAsia="Times New Roman" w:hAnsi="Arial" w:cs="Arial"/>
                <w:sz w:val="20"/>
                <w:szCs w:val="20"/>
              </w:rPr>
              <w:t xml:space="preserve"> The learner may refer to a</w:t>
            </w:r>
            <w:r w:rsidR="002A50C9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en-AU"/>
              </w:rPr>
              <w:t xml:space="preserve"> </w:t>
            </w:r>
            <w:r w:rsidR="002A50C9" w:rsidRPr="002A50C9">
              <w:rPr>
                <w:rFonts w:ascii="Arial" w:eastAsia="Times New Roman" w:hAnsi="Arial" w:cs="Arial"/>
                <w:sz w:val="20"/>
                <w:szCs w:val="20"/>
              </w:rPr>
              <w:t>frequently used word list for learning in the workplace</w:t>
            </w:r>
            <w:r w:rsidR="002A50C9">
              <w:rPr>
                <w:rFonts w:ascii="Arial" w:eastAsia="Times New Roman" w:hAnsi="Arial" w:cs="Arial"/>
                <w:sz w:val="20"/>
                <w:szCs w:val="20"/>
              </w:rPr>
              <w:t>, as required.</w:t>
            </w:r>
          </w:p>
          <w:p w14:paraId="287BFEB7" w14:textId="5C04A90E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7E779AA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41733" w:rsidRPr="0022317E" w14:paraId="2CFCCC48" w14:textId="77777777" w:rsidTr="00A4006A">
        <w:trPr>
          <w:cantSplit/>
          <w:trHeight w:val="397"/>
        </w:trPr>
        <w:tc>
          <w:tcPr>
            <w:tcW w:w="709" w:type="dxa"/>
            <w:vMerge/>
          </w:tcPr>
          <w:p w14:paraId="35EB447C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DAF06B7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A160C3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</w:tcPr>
          <w:p w14:paraId="700A0136" w14:textId="718104E0" w:rsidR="00B41733" w:rsidRPr="002D6053" w:rsidRDefault="002A50C9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BC41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ask for additional assistance and guidance</w:t>
            </w:r>
            <w:r w:rsidR="00B41733" w:rsidRPr="00BC41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="00BC41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Encouragement may be provided by the tutor or mentor.</w:t>
            </w:r>
          </w:p>
        </w:tc>
        <w:tc>
          <w:tcPr>
            <w:tcW w:w="1275" w:type="dxa"/>
            <w:vAlign w:val="center"/>
          </w:tcPr>
          <w:p w14:paraId="4ADD75CB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41733" w:rsidRPr="0022317E" w14:paraId="333FA8D6" w14:textId="77777777" w:rsidTr="00A4006A">
        <w:trPr>
          <w:cantSplit/>
          <w:trHeight w:val="397"/>
        </w:trPr>
        <w:tc>
          <w:tcPr>
            <w:tcW w:w="709" w:type="dxa"/>
            <w:vMerge/>
          </w:tcPr>
          <w:p w14:paraId="7935B055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BBAA657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28C1C03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</w:tcPr>
          <w:p w14:paraId="341B9913" w14:textId="6CCB1FE9" w:rsidR="00B41733" w:rsidRPr="002D6053" w:rsidRDefault="00BC41C5" w:rsidP="00BC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BC41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recount a personal experience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C41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connected to </w:t>
            </w:r>
            <w:r w:rsidR="003D2CBD" w:rsidRPr="003D2CBD">
              <w:rPr>
                <w:rFonts w:ascii="Arial" w:eastAsia="Times New Roman" w:hAnsi="Arial" w:cs="Arial"/>
                <w:sz w:val="20"/>
                <w:szCs w:val="20"/>
              </w:rPr>
              <w:t>simple workplace problem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21CC3CA7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41733" w:rsidRPr="0022317E" w14:paraId="11C5B960" w14:textId="77777777" w:rsidTr="00A4006A">
        <w:trPr>
          <w:cantSplit/>
          <w:trHeight w:val="445"/>
        </w:trPr>
        <w:tc>
          <w:tcPr>
            <w:tcW w:w="709" w:type="dxa"/>
            <w:vMerge/>
          </w:tcPr>
          <w:p w14:paraId="2C3CEF3D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8B2B44D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BBD034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</w:tcPr>
          <w:p w14:paraId="522F39C0" w14:textId="3A6C08AD" w:rsidR="00B41733" w:rsidRPr="002D6053" w:rsidRDefault="003D2CBD" w:rsidP="00B417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3D2C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describes a routine, well defined, highly predictable concrete task of one or two steps, using workplace specific vocabulary as appropriate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 Communication may be</w:t>
            </w:r>
            <w:r w:rsidRPr="003D2C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supported by body language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78C752F0" w14:textId="77777777" w:rsidR="00B41733" w:rsidRPr="0022317E" w:rsidRDefault="00B41733" w:rsidP="00B41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136F" w:rsidRPr="0022317E" w14:paraId="3AD24460" w14:textId="77777777" w:rsidTr="00A4006A">
        <w:trPr>
          <w:cantSplit/>
          <w:trHeight w:val="397"/>
        </w:trPr>
        <w:tc>
          <w:tcPr>
            <w:tcW w:w="709" w:type="dxa"/>
            <w:vMerge/>
          </w:tcPr>
          <w:p w14:paraId="696558D6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00DF616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567" w:type="dxa"/>
            <w:vAlign w:val="center"/>
          </w:tcPr>
          <w:p w14:paraId="62A69CDB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</w:tcPr>
          <w:p w14:paraId="2CDC68EF" w14:textId="525C8A3A" w:rsidR="00FC136F" w:rsidRPr="0022317E" w:rsidRDefault="002D6053" w:rsidP="00FC13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FC136F" w:rsidRPr="00FC1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 highly obvious, routine workplace problems e.g. a disruption to a familiar procedure</w:t>
            </w:r>
          </w:p>
        </w:tc>
        <w:tc>
          <w:tcPr>
            <w:tcW w:w="1275" w:type="dxa"/>
            <w:vAlign w:val="center"/>
          </w:tcPr>
          <w:p w14:paraId="1EB25777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136F" w:rsidRPr="0022317E" w14:paraId="0FBBD845" w14:textId="77777777" w:rsidTr="00A4006A">
        <w:trPr>
          <w:cantSplit/>
          <w:trHeight w:val="359"/>
        </w:trPr>
        <w:tc>
          <w:tcPr>
            <w:tcW w:w="709" w:type="dxa"/>
            <w:vMerge/>
          </w:tcPr>
          <w:p w14:paraId="2F95F00A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6268F51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054EE8B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</w:tcPr>
          <w:p w14:paraId="45501559" w14:textId="16907DC0" w:rsidR="00FC136F" w:rsidRPr="0022317E" w:rsidRDefault="002D6053" w:rsidP="00FC13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FC136F" w:rsidRPr="00FC1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ecognise</w:t>
            </w:r>
            <w:proofErr w:type="spellEnd"/>
            <w:r w:rsidR="00FC136F" w:rsidRPr="00FC1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predictable routine problems related to specific work roles? </w:t>
            </w:r>
          </w:p>
        </w:tc>
        <w:tc>
          <w:tcPr>
            <w:tcW w:w="1275" w:type="dxa"/>
            <w:vAlign w:val="center"/>
          </w:tcPr>
          <w:p w14:paraId="2C4FE2C8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136F" w:rsidRPr="0022317E" w14:paraId="276CA6F2" w14:textId="77777777" w:rsidTr="00A4006A">
        <w:trPr>
          <w:cantSplit/>
          <w:trHeight w:val="536"/>
        </w:trPr>
        <w:tc>
          <w:tcPr>
            <w:tcW w:w="709" w:type="dxa"/>
            <w:vMerge/>
          </w:tcPr>
          <w:p w14:paraId="346478BA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D78511D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CC7B55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</w:tcPr>
          <w:p w14:paraId="4EA455C1" w14:textId="4AA53CC0" w:rsidR="00FC136F" w:rsidRPr="0022317E" w:rsidRDefault="002D6053" w:rsidP="00FC13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FC136F" w:rsidRPr="00FC1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elect a potential basic workplace problem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for review </w:t>
            </w:r>
            <w:r w:rsidR="00FC136F" w:rsidRPr="00FC1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identify possible factors contributing to the problem</w:t>
            </w:r>
            <w:r w:rsidR="00FC1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117A99D8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136F" w:rsidRPr="0022317E" w14:paraId="60D0D5BF" w14:textId="77777777" w:rsidTr="00A4006A">
        <w:trPr>
          <w:cantSplit/>
          <w:trHeight w:val="397"/>
        </w:trPr>
        <w:tc>
          <w:tcPr>
            <w:tcW w:w="709" w:type="dxa"/>
            <w:vMerge/>
          </w:tcPr>
          <w:p w14:paraId="0E4D6397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9F24AE2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F2F8E53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</w:tcPr>
          <w:p w14:paraId="5B6D636B" w14:textId="039246D3" w:rsidR="002D6053" w:rsidRPr="002D6053" w:rsidRDefault="002D6053" w:rsidP="002D60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60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identify possible factors contributing to the problem?</w:t>
            </w:r>
            <w:r w:rsidRPr="002D6053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D6053">
              <w:rPr>
                <w:rFonts w:ascii="Arial" w:eastAsia="Times New Roman" w:hAnsi="Arial" w:cs="Arial"/>
                <w:sz w:val="20"/>
                <w:szCs w:val="20"/>
              </w:rPr>
              <w:t xml:space="preserve">n expert or mentor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r w:rsidRPr="002D6053">
              <w:rPr>
                <w:rFonts w:ascii="Arial" w:eastAsia="Times New Roman" w:hAnsi="Arial" w:cs="Arial"/>
                <w:sz w:val="20"/>
                <w:szCs w:val="20"/>
              </w:rPr>
              <w:t xml:space="preserve"> provide prompting and feedback to learner, as needed</w:t>
            </w:r>
          </w:p>
          <w:p w14:paraId="0E73F846" w14:textId="0E8BEA33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2083B1F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136F" w:rsidRPr="0022317E" w14:paraId="46916B6E" w14:textId="77777777" w:rsidTr="0022317E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8B017E4" w14:textId="4672B9A8" w:rsidR="00FC136F" w:rsidRPr="0022317E" w:rsidRDefault="00FC136F" w:rsidP="00FC136F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6437C3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FSKLRG0</w:t>
            </w:r>
            <w:r w:rsidR="006437C3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6437C3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FB0CBE" w:rsidRPr="0022317E" w14:paraId="21512832" w14:textId="77777777" w:rsidTr="00FB0CBE">
        <w:trPr>
          <w:cantSplit/>
          <w:trHeight w:val="1628"/>
        </w:trPr>
        <w:tc>
          <w:tcPr>
            <w:tcW w:w="3119" w:type="dxa"/>
            <w:gridSpan w:val="5"/>
          </w:tcPr>
          <w:p w14:paraId="6A5DD9F8" w14:textId="0C18BAD2" w:rsidR="00FB0CBE" w:rsidRPr="0022317E" w:rsidRDefault="00FB0CBE" w:rsidP="00FB0CBE">
            <w:pPr>
              <w:tabs>
                <w:tab w:val="left" w:pos="0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2D7FE1C7" w14:textId="77777777" w:rsidR="00FB0CBE" w:rsidRPr="0022317E" w:rsidRDefault="00FB0CBE" w:rsidP="00FC13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1E054B3D" w14:textId="77777777" w:rsidR="00FB0CBE" w:rsidRPr="0022317E" w:rsidRDefault="00FB0CBE" w:rsidP="00FC136F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4C2422A0" w14:textId="77777777" w:rsidR="00FB0CBE" w:rsidRPr="0022317E" w:rsidRDefault="00FB0CBE" w:rsidP="00FC136F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C136F" w:rsidRPr="0022317E" w14:paraId="19912898" w14:textId="77777777" w:rsidTr="0022317E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417FD85C" w14:textId="77777777" w:rsidR="00FC136F" w:rsidRPr="0022317E" w:rsidRDefault="00FC136F" w:rsidP="00FC136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4"/>
          </w:tcPr>
          <w:p w14:paraId="609C253A" w14:textId="77777777" w:rsidR="00FC136F" w:rsidRPr="0022317E" w:rsidRDefault="00FC136F" w:rsidP="00FC136F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614CF9CF" w14:textId="77777777" w:rsidR="00FC136F" w:rsidRPr="0022317E" w:rsidRDefault="00FC136F" w:rsidP="00FC136F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61186EF0" w14:textId="77777777" w:rsidR="00FC136F" w:rsidRPr="0022317E" w:rsidRDefault="00FC136F" w:rsidP="00FC13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164C6E1" w14:textId="77777777" w:rsidR="00FC136F" w:rsidRPr="0022317E" w:rsidRDefault="00FC136F" w:rsidP="00FC136F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122E697A" w14:textId="77777777" w:rsidR="00FC136F" w:rsidRPr="0022317E" w:rsidRDefault="00FC136F" w:rsidP="00FC136F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C136F" w:rsidRPr="0022317E" w14:paraId="6F200E8C" w14:textId="77777777" w:rsidTr="0022317E">
        <w:trPr>
          <w:trHeight w:val="1407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70CF01D5" w14:textId="77777777" w:rsidR="00FC136F" w:rsidRPr="0022317E" w:rsidRDefault="00FC136F" w:rsidP="00FC136F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508629D3" w14:textId="77777777" w:rsidR="00FC136F" w:rsidRPr="0022317E" w:rsidRDefault="00FC136F" w:rsidP="00FC136F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45FF5300" w14:textId="77777777" w:rsidR="00FC136F" w:rsidRPr="0022317E" w:rsidRDefault="00FC136F" w:rsidP="00FC136F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FC136F" w:rsidRPr="0022317E" w14:paraId="2C22C421" w14:textId="77777777" w:rsidTr="0022317E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BDB121C" w14:textId="77777777" w:rsidR="00FC136F" w:rsidRPr="0022317E" w:rsidRDefault="00FC136F" w:rsidP="00FC136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  <w:vAlign w:val="center"/>
          </w:tcPr>
          <w:p w14:paraId="5E52A2BF" w14:textId="77777777" w:rsidR="00FC136F" w:rsidRPr="0022317E" w:rsidRDefault="00FC136F" w:rsidP="00FC136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33A6CC7" w14:textId="77777777" w:rsidR="00FC136F" w:rsidRPr="0022317E" w:rsidRDefault="00FC136F" w:rsidP="00FC136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136BDDA5" w14:textId="77777777" w:rsidR="00FC136F" w:rsidRPr="0022317E" w:rsidRDefault="00FC136F" w:rsidP="00FC136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4CCB00E0" w14:textId="77777777" w:rsidR="00134308" w:rsidRDefault="00134308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6D81C10B" w14:textId="77777777" w:rsidR="00134308" w:rsidRDefault="00134308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7C28332D" w14:textId="06D36AB8" w:rsid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78311C8C" w14:textId="77777777" w:rsidR="006437C3" w:rsidRDefault="006437C3" w:rsidP="006437C3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0F212079" w14:textId="77777777" w:rsidR="006437C3" w:rsidRPr="00D275A1" w:rsidRDefault="006437C3" w:rsidP="006437C3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4E76DF2" w14:textId="77777777" w:rsidR="006437C3" w:rsidRPr="00D275A1" w:rsidRDefault="006437C3" w:rsidP="006437C3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3D7181EE" w14:textId="77777777" w:rsidR="006437C3" w:rsidRPr="0022317E" w:rsidRDefault="006437C3" w:rsidP="006437C3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6437C3" w:rsidRPr="006E79D6" w14:paraId="186A8097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69256F6" w14:textId="77777777" w:rsidR="006437C3" w:rsidRPr="006E79D6" w:rsidRDefault="006437C3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71EEA7D" w14:textId="77777777" w:rsidR="006437C3" w:rsidRDefault="006437C3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816B66B" w14:textId="77777777" w:rsidR="006437C3" w:rsidRDefault="006437C3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A610E33" w14:textId="77777777" w:rsidR="006437C3" w:rsidRPr="006E79D6" w:rsidRDefault="006437C3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6437C3" w:rsidRPr="006E79D6" w14:paraId="37EF88DD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8D3CDF6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3D8C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2DBE7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B2807" w14:textId="77777777" w:rsidR="006437C3" w:rsidRPr="006E79D6" w:rsidRDefault="006437C3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B6431" w14:textId="77777777" w:rsidR="006437C3" w:rsidRPr="006E79D6" w:rsidRDefault="006437C3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09825BA6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7B6250B0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57F1" w14:textId="77777777" w:rsidR="006437C3" w:rsidRPr="006E79D6" w:rsidRDefault="006437C3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07085" w14:textId="77777777" w:rsidR="006437C3" w:rsidRPr="006E79D6" w:rsidRDefault="006437C3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99275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45AF6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6DE78276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9029F55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6A47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4FCEF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88402D" w14:textId="77777777" w:rsidR="006437C3" w:rsidRPr="006E79D6" w:rsidRDefault="006437C3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2F902" w14:textId="77777777" w:rsidR="006437C3" w:rsidRPr="006E79D6" w:rsidRDefault="006437C3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6AA56D08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584E6AB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2D6D" w14:textId="77777777" w:rsidR="006437C3" w:rsidRPr="006E79D6" w:rsidRDefault="006437C3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57961" w14:textId="77777777" w:rsidR="006437C3" w:rsidRPr="006E79D6" w:rsidRDefault="006437C3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E3C5B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E38CB" w14:textId="77777777" w:rsidR="006437C3" w:rsidRPr="006E79D6" w:rsidRDefault="006437C3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0070E7CF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754A8F7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FC80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D7C23" w14:textId="77777777" w:rsidR="006437C3" w:rsidRPr="006E79D6" w:rsidRDefault="006437C3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0290D" w14:textId="77777777" w:rsidR="006437C3" w:rsidRPr="006E79D6" w:rsidRDefault="006437C3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3A580" w14:textId="77777777" w:rsidR="006437C3" w:rsidRPr="006E79D6" w:rsidRDefault="006437C3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30BAEDB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679AE8B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C2C6" w14:textId="77777777" w:rsidR="006437C3" w:rsidRPr="00D275A1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E21CE5A" w14:textId="77777777" w:rsidR="006437C3" w:rsidRPr="00D275A1" w:rsidRDefault="006437C3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1F61189" w14:textId="77777777" w:rsidR="006437C3" w:rsidRDefault="006437C3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80B9E0B" w14:textId="77777777" w:rsidR="006437C3" w:rsidRPr="00F62436" w:rsidRDefault="006437C3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437C3" w:rsidRPr="006E79D6" w14:paraId="7A94352A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E3DE6D7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7CD6E6A" w14:textId="77777777" w:rsidR="006437C3" w:rsidRDefault="006437C3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F11CE13" w14:textId="77777777" w:rsidR="006437C3" w:rsidRDefault="006437C3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091B623B" w14:textId="77777777" w:rsidR="006437C3" w:rsidRPr="006E79D6" w:rsidRDefault="006437C3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6437C3" w:rsidRPr="006E79D6" w14:paraId="368CABE3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2C89441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4F2B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5D806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D28E2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6439D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6F5EE468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DAAF2BD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1D3E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1B288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AF189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0DE59" w14:textId="77777777" w:rsidR="006437C3" w:rsidRPr="006E79D6" w:rsidRDefault="006437C3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485C4FE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66D4F16" w14:textId="77777777" w:rsidR="006437C3" w:rsidRPr="006E79D6" w:rsidRDefault="006437C3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FC8A5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150FD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CB4BB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E33F7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340A4FE0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71AA68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23AF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CCA7E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F60D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C25FE" w14:textId="77777777" w:rsidR="006437C3" w:rsidRPr="006E79D6" w:rsidRDefault="006437C3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7EC8C6C7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AA70C9C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B740B" w14:textId="77777777" w:rsidR="006437C3" w:rsidRPr="006E79D6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FACC0" w14:textId="77777777" w:rsidR="006437C3" w:rsidRPr="006E79D6" w:rsidRDefault="006437C3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32B07" w14:textId="77777777" w:rsidR="006437C3" w:rsidRPr="006E79D6" w:rsidRDefault="006437C3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666F7" w14:textId="77777777" w:rsidR="006437C3" w:rsidRPr="006E79D6" w:rsidRDefault="006437C3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437C3" w:rsidRPr="006E79D6" w14:paraId="00D904FB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777EB135" w14:textId="77777777" w:rsidR="006437C3" w:rsidRPr="006E79D6" w:rsidRDefault="006437C3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444" w14:textId="77777777" w:rsidR="006437C3" w:rsidRPr="00D275A1" w:rsidRDefault="006437C3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761EF1D6" w14:textId="77777777" w:rsidR="006437C3" w:rsidRPr="00D275A1" w:rsidRDefault="006437C3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C30967B" w14:textId="77777777" w:rsidR="006437C3" w:rsidRDefault="006437C3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F09AA5A" w14:textId="77777777" w:rsidR="006437C3" w:rsidRPr="00F62436" w:rsidRDefault="006437C3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0A0D333" w14:textId="77777777" w:rsidR="006437C3" w:rsidRPr="0022317E" w:rsidRDefault="006437C3" w:rsidP="006437C3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4D2FFFA" w14:textId="77777777" w:rsidR="006437C3" w:rsidRDefault="006437C3" w:rsidP="006437C3"/>
    <w:p w14:paraId="77B1B9C8" w14:textId="77777777" w:rsidR="006437C3" w:rsidRPr="0022317E" w:rsidRDefault="006437C3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6437C3" w:rsidRPr="0022317E" w:rsidSect="0022317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1AF"/>
    <w:multiLevelType w:val="multilevel"/>
    <w:tmpl w:val="BC769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28F5"/>
    <w:multiLevelType w:val="multilevel"/>
    <w:tmpl w:val="0D6E8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414C6"/>
    <w:rsid w:val="00075124"/>
    <w:rsid w:val="00134308"/>
    <w:rsid w:val="001869A5"/>
    <w:rsid w:val="001D78A9"/>
    <w:rsid w:val="0022317E"/>
    <w:rsid w:val="002526DE"/>
    <w:rsid w:val="002A50C9"/>
    <w:rsid w:val="002D6053"/>
    <w:rsid w:val="003B40A9"/>
    <w:rsid w:val="003D2CBD"/>
    <w:rsid w:val="0045243E"/>
    <w:rsid w:val="00546F9D"/>
    <w:rsid w:val="005547FF"/>
    <w:rsid w:val="006437C3"/>
    <w:rsid w:val="006E79D6"/>
    <w:rsid w:val="008122A3"/>
    <w:rsid w:val="00865C26"/>
    <w:rsid w:val="009B40AF"/>
    <w:rsid w:val="00A4006A"/>
    <w:rsid w:val="00A71E0E"/>
    <w:rsid w:val="00AA1117"/>
    <w:rsid w:val="00B41733"/>
    <w:rsid w:val="00B572FB"/>
    <w:rsid w:val="00BC41C5"/>
    <w:rsid w:val="00ED2CBA"/>
    <w:rsid w:val="00F24065"/>
    <w:rsid w:val="00FB0CBE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4CD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2022-08-08T03:41:00Z</dcterms:created>
  <dcterms:modified xsi:type="dcterms:W3CDTF">2022-08-08T03:41:00Z</dcterms:modified>
</cp:coreProperties>
</file>