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4AF44" w14:textId="762376C8" w:rsidR="00FE7EFA" w:rsidRPr="0022317E" w:rsidRDefault="005D468E" w:rsidP="00FE7EFA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FE7EF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FE7EF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654474EE" w14:textId="77777777" w:rsidR="00FE7EFA" w:rsidRPr="0022317E" w:rsidRDefault="00FE7EFA" w:rsidP="00FE7EF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"/>
        <w:gridCol w:w="680"/>
        <w:gridCol w:w="567"/>
        <w:gridCol w:w="425"/>
        <w:gridCol w:w="454"/>
        <w:gridCol w:w="43"/>
        <w:gridCol w:w="4918"/>
        <w:gridCol w:w="992"/>
        <w:gridCol w:w="539"/>
        <w:gridCol w:w="1275"/>
      </w:tblGrid>
      <w:tr w:rsidR="008508C9" w:rsidRPr="000E6C56" w14:paraId="4D98196A" w14:textId="77777777" w:rsidTr="0093786E">
        <w:trPr>
          <w:trHeight w:val="340"/>
        </w:trPr>
        <w:tc>
          <w:tcPr>
            <w:tcW w:w="2411" w:type="dxa"/>
            <w:gridSpan w:val="5"/>
            <w:shd w:val="clear" w:color="auto" w:fill="FBD4B4" w:themeFill="accent6" w:themeFillTint="66"/>
          </w:tcPr>
          <w:p w14:paraId="0E46B544" w14:textId="41B3A71D" w:rsidR="008508C9" w:rsidRPr="000E6C56" w:rsidRDefault="008508C9" w:rsidP="0093786E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0E6C56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49A4AD45" w14:textId="77777777" w:rsidR="008508C9" w:rsidRPr="000E6C56" w:rsidRDefault="008508C9" w:rsidP="0093786E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8508C9" w:rsidRPr="000E6C56" w14:paraId="56CF871A" w14:textId="77777777" w:rsidTr="0093786E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5F13E02E" w14:textId="77777777" w:rsidR="008508C9" w:rsidRPr="000E6C56" w:rsidRDefault="008508C9" w:rsidP="0093786E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Organisation Name</w:t>
            </w:r>
          </w:p>
        </w:tc>
        <w:tc>
          <w:tcPr>
            <w:tcW w:w="8221" w:type="dxa"/>
            <w:gridSpan w:val="6"/>
            <w:vAlign w:val="center"/>
          </w:tcPr>
          <w:p w14:paraId="188C3B66" w14:textId="77777777" w:rsidR="008508C9" w:rsidRPr="000E6C56" w:rsidRDefault="008508C9" w:rsidP="0093786E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08C9" w:rsidRPr="000E6C56" w14:paraId="5307DFF3" w14:textId="77777777" w:rsidTr="0093786E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727EE27C" w14:textId="77777777" w:rsidR="008508C9" w:rsidRPr="000E6C56" w:rsidRDefault="008508C9" w:rsidP="0093786E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Participant Name</w:t>
            </w:r>
          </w:p>
        </w:tc>
        <w:tc>
          <w:tcPr>
            <w:tcW w:w="8221" w:type="dxa"/>
            <w:gridSpan w:val="6"/>
            <w:vAlign w:val="center"/>
          </w:tcPr>
          <w:p w14:paraId="08C39A6C" w14:textId="77777777" w:rsidR="008508C9" w:rsidRPr="000E6C56" w:rsidRDefault="008508C9" w:rsidP="0093786E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08C9" w:rsidRPr="000E6C56" w14:paraId="5C3B91A5" w14:textId="77777777" w:rsidTr="0093786E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70274863" w14:textId="77777777" w:rsidR="008508C9" w:rsidRPr="000E6C56" w:rsidRDefault="008508C9" w:rsidP="0093786E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Tutor Name</w:t>
            </w:r>
          </w:p>
        </w:tc>
        <w:tc>
          <w:tcPr>
            <w:tcW w:w="8221" w:type="dxa"/>
            <w:gridSpan w:val="6"/>
            <w:vAlign w:val="center"/>
          </w:tcPr>
          <w:p w14:paraId="2E10F960" w14:textId="77777777" w:rsidR="008508C9" w:rsidRPr="000E6C56" w:rsidRDefault="008508C9" w:rsidP="0093786E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08C9" w:rsidRPr="000E6C56" w14:paraId="506D9577" w14:textId="77777777" w:rsidTr="0093786E">
        <w:trPr>
          <w:trHeight w:val="340"/>
        </w:trPr>
        <w:tc>
          <w:tcPr>
            <w:tcW w:w="2411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744F4280" w14:textId="77777777" w:rsidR="008508C9" w:rsidRPr="000E6C56" w:rsidRDefault="00FE7EFA" w:rsidP="00FE7EFA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Module</w:t>
            </w:r>
            <w:r w:rsidR="008508C9" w:rsidRPr="000E6C56">
              <w:rPr>
                <w:rFonts w:ascii="Arial Narrow" w:eastAsia="Times New Roman" w:hAnsi="Arial Narrow" w:cs="Arial"/>
                <w:b/>
                <w:smallCaps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</w:rPr>
              <w:t>Title</w:t>
            </w:r>
            <w:r w:rsidR="008508C9" w:rsidRPr="000E6C56">
              <w:rPr>
                <w:rFonts w:ascii="Arial Narrow" w:eastAsia="Times New Roman" w:hAnsi="Arial Narrow" w:cs="Arial"/>
                <w:b/>
                <w:smallCaps/>
              </w:rPr>
              <w:t xml:space="preserve"> and Code:</w:t>
            </w:r>
          </w:p>
        </w:tc>
        <w:tc>
          <w:tcPr>
            <w:tcW w:w="8221" w:type="dxa"/>
            <w:gridSpan w:val="6"/>
            <w:tcBorders>
              <w:bottom w:val="double" w:sz="4" w:space="0" w:color="auto"/>
            </w:tcBorders>
            <w:vAlign w:val="center"/>
          </w:tcPr>
          <w:p w14:paraId="1FB7275B" w14:textId="1F0F58BF" w:rsidR="008508C9" w:rsidRPr="000E6C56" w:rsidRDefault="00EF72EF" w:rsidP="0093786E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b/>
              </w:rPr>
            </w:pPr>
            <w:r w:rsidRPr="00EF72EF">
              <w:rPr>
                <w:rFonts w:ascii="Arial" w:eastAsia="Times New Roman" w:hAnsi="Arial" w:cs="Arial"/>
                <w:b/>
              </w:rPr>
              <w:t xml:space="preserve">Prepare to read </w:t>
            </w:r>
            <w:r w:rsidR="00E32FC8">
              <w:rPr>
                <w:rFonts w:ascii="Arial" w:eastAsia="Times New Roman" w:hAnsi="Arial" w:cs="Arial"/>
                <w:b/>
              </w:rPr>
              <w:t xml:space="preserve">short and simple </w:t>
            </w:r>
            <w:r w:rsidRPr="00EF72EF">
              <w:rPr>
                <w:rFonts w:ascii="Arial" w:eastAsia="Times New Roman" w:hAnsi="Arial" w:cs="Arial"/>
                <w:b/>
              </w:rPr>
              <w:t xml:space="preserve">workplace text </w:t>
            </w:r>
            <w:r w:rsidR="008508C9" w:rsidRPr="000E6C56">
              <w:rPr>
                <w:rFonts w:ascii="Arial" w:eastAsia="Times New Roman" w:hAnsi="Arial" w:cs="Arial"/>
                <w:b/>
              </w:rPr>
              <w:t xml:space="preserve">– </w:t>
            </w:r>
            <w:r w:rsidR="00BD1382">
              <w:rPr>
                <w:rFonts w:ascii="Arial" w:eastAsia="Times New Roman" w:hAnsi="Arial" w:cs="Arial"/>
                <w:b/>
              </w:rPr>
              <w:t>N</w:t>
            </w:r>
            <w:r w:rsidR="008508C9" w:rsidRPr="000E6C56">
              <w:rPr>
                <w:rFonts w:ascii="Arial" w:eastAsia="Times New Roman" w:hAnsi="Arial" w:cs="Arial"/>
                <w:b/>
              </w:rPr>
              <w:t>FSKRDG0</w:t>
            </w:r>
            <w:r w:rsidR="00BD1382">
              <w:rPr>
                <w:rFonts w:ascii="Arial" w:eastAsia="Times New Roman" w:hAnsi="Arial" w:cs="Arial"/>
                <w:b/>
              </w:rPr>
              <w:t>0</w:t>
            </w:r>
            <w:r w:rsidR="008508C9" w:rsidRPr="000E6C56">
              <w:rPr>
                <w:rFonts w:ascii="Arial" w:eastAsia="Times New Roman" w:hAnsi="Arial" w:cs="Arial"/>
                <w:b/>
              </w:rPr>
              <w:t>4</w:t>
            </w:r>
            <w:r w:rsidR="00BD1382">
              <w:rPr>
                <w:rFonts w:ascii="Arial" w:eastAsia="Times New Roman" w:hAnsi="Arial" w:cs="Arial"/>
                <w:b/>
              </w:rPr>
              <w:t>.1</w:t>
            </w:r>
          </w:p>
        </w:tc>
      </w:tr>
      <w:tr w:rsidR="008508C9" w:rsidRPr="000E6C56" w14:paraId="3BD26D5B" w14:textId="77777777" w:rsidTr="0093786E">
        <w:trPr>
          <w:trHeight w:val="57"/>
        </w:trPr>
        <w:tc>
          <w:tcPr>
            <w:tcW w:w="10632" w:type="dxa"/>
            <w:gridSpan w:val="11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170BD40B" w14:textId="77777777" w:rsidR="008508C9" w:rsidRPr="000E6C56" w:rsidRDefault="008508C9" w:rsidP="0093786E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0E6C56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8508C9" w:rsidRPr="000E6C56" w14:paraId="4C3D01F3" w14:textId="77777777" w:rsidTr="0093786E">
        <w:trPr>
          <w:trHeight w:val="113"/>
        </w:trPr>
        <w:tc>
          <w:tcPr>
            <w:tcW w:w="9357" w:type="dxa"/>
            <w:gridSpan w:val="10"/>
            <w:tcBorders>
              <w:bottom w:val="single" w:sz="4" w:space="0" w:color="auto"/>
            </w:tcBorders>
            <w:vAlign w:val="center"/>
          </w:tcPr>
          <w:p w14:paraId="12BA2137" w14:textId="6ABE4C42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0E6C56">
              <w:rPr>
                <w:rFonts w:eastAsia="Times New Roman" w:cs="Arial"/>
                <w:b/>
                <w:sz w:val="28"/>
                <w:szCs w:val="28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0998F6B4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8508C9" w:rsidRPr="000E6C56" w14:paraId="5F37D288" w14:textId="77777777" w:rsidTr="0093786E">
        <w:trPr>
          <w:cantSplit/>
          <w:trHeight w:val="397"/>
        </w:trPr>
        <w:tc>
          <w:tcPr>
            <w:tcW w:w="1419" w:type="dxa"/>
            <w:gridSpan w:val="3"/>
            <w:vMerge w:val="restart"/>
            <w:textDirection w:val="btLr"/>
            <w:vAlign w:val="center"/>
          </w:tcPr>
          <w:p w14:paraId="5B80A7B5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71AEC230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585C99CE" w14:textId="575B120F" w:rsidR="008508C9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8508C9" w:rsidRPr="000E6C56">
              <w:rPr>
                <w:rFonts w:ascii="Arial" w:eastAsia="Times New Roman" w:hAnsi="Arial" w:cs="Arial"/>
                <w:sz w:val="20"/>
                <w:szCs w:val="20"/>
              </w:rPr>
              <w:t>articipate</w:t>
            </w:r>
            <w:proofErr w:type="gramEnd"/>
            <w:r w:rsidR="008508C9"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cooperatively and collaboratively in the course?</w:t>
            </w:r>
          </w:p>
        </w:tc>
        <w:tc>
          <w:tcPr>
            <w:tcW w:w="1275" w:type="dxa"/>
            <w:vAlign w:val="center"/>
          </w:tcPr>
          <w:p w14:paraId="7385631A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8C9" w:rsidRPr="000E6C56" w14:paraId="5790AE18" w14:textId="77777777" w:rsidTr="0093786E">
        <w:trPr>
          <w:cantSplit/>
          <w:trHeight w:val="397"/>
        </w:trPr>
        <w:tc>
          <w:tcPr>
            <w:tcW w:w="1419" w:type="dxa"/>
            <w:gridSpan w:val="3"/>
            <w:vMerge/>
          </w:tcPr>
          <w:p w14:paraId="7B948F6F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4F81F9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3E39EF9F" w14:textId="6DF2A11B" w:rsidR="008508C9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8508C9" w:rsidRPr="000E6C56">
              <w:rPr>
                <w:rFonts w:ascii="Arial" w:eastAsia="Times New Roman" w:hAnsi="Arial" w:cs="Arial"/>
                <w:sz w:val="20"/>
                <w:szCs w:val="20"/>
              </w:rPr>
              <w:t>eet</w:t>
            </w:r>
            <w:proofErr w:type="gramEnd"/>
            <w:r w:rsidR="008508C9"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the behavioural expectations of the group?</w:t>
            </w:r>
          </w:p>
        </w:tc>
        <w:tc>
          <w:tcPr>
            <w:tcW w:w="1275" w:type="dxa"/>
            <w:vAlign w:val="center"/>
          </w:tcPr>
          <w:p w14:paraId="4FAA6926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8C9" w:rsidRPr="000E6C56" w14:paraId="0799C705" w14:textId="77777777" w:rsidTr="0093786E">
        <w:trPr>
          <w:cantSplit/>
          <w:trHeight w:val="397"/>
        </w:trPr>
        <w:tc>
          <w:tcPr>
            <w:tcW w:w="1419" w:type="dxa"/>
            <w:gridSpan w:val="3"/>
            <w:vMerge/>
          </w:tcPr>
          <w:p w14:paraId="6473C002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99FF24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79DDEFED" w14:textId="073C79B1" w:rsidR="008508C9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8508C9" w:rsidRPr="000E6C56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FE7EFA">
              <w:rPr>
                <w:rFonts w:ascii="Arial" w:eastAsia="Times New Roman" w:hAnsi="Arial" w:cs="Arial"/>
                <w:sz w:val="20"/>
                <w:szCs w:val="20"/>
              </w:rPr>
              <w:t>isfactorily</w:t>
            </w:r>
            <w:proofErr w:type="gramEnd"/>
            <w:r w:rsidR="00FE7EFA">
              <w:rPr>
                <w:rFonts w:ascii="Arial" w:eastAsia="Times New Roman" w:hAnsi="Arial" w:cs="Arial"/>
                <w:sz w:val="20"/>
                <w:szCs w:val="20"/>
              </w:rPr>
              <w:t xml:space="preserve"> complete activities/</w:t>
            </w:r>
            <w:r w:rsidR="008508C9" w:rsidRPr="000E6C56">
              <w:rPr>
                <w:rFonts w:ascii="Arial" w:eastAsia="Times New Roman" w:hAnsi="Arial" w:cs="Arial"/>
                <w:sz w:val="20"/>
                <w:szCs w:val="20"/>
              </w:rPr>
              <w:t>tasks on time?</w:t>
            </w:r>
          </w:p>
        </w:tc>
        <w:tc>
          <w:tcPr>
            <w:tcW w:w="1275" w:type="dxa"/>
            <w:vAlign w:val="center"/>
          </w:tcPr>
          <w:p w14:paraId="524A4DDC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8C9" w:rsidRPr="000E6C56" w14:paraId="0734CE37" w14:textId="77777777" w:rsidTr="00325196">
        <w:trPr>
          <w:cantSplit/>
          <w:trHeight w:val="397"/>
        </w:trPr>
        <w:tc>
          <w:tcPr>
            <w:tcW w:w="1419" w:type="dxa"/>
            <w:gridSpan w:val="3"/>
            <w:vMerge/>
          </w:tcPr>
          <w:p w14:paraId="3174B2FB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5030872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6"/>
            <w:tcBorders>
              <w:bottom w:val="single" w:sz="18" w:space="0" w:color="auto"/>
            </w:tcBorders>
            <w:vAlign w:val="center"/>
          </w:tcPr>
          <w:p w14:paraId="4067DF45" w14:textId="6534BF86" w:rsidR="008508C9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8508C9" w:rsidRPr="000E6C56">
              <w:rPr>
                <w:rFonts w:ascii="Arial" w:eastAsia="Times New Roman" w:hAnsi="Arial" w:cs="Arial"/>
                <w:sz w:val="20"/>
                <w:szCs w:val="20"/>
              </w:rPr>
              <w:t>ollow</w:t>
            </w:r>
            <w:proofErr w:type="gramEnd"/>
            <w:r w:rsidR="008508C9"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directions and respond appropriately to feedback?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6BED3C72" w14:textId="77777777" w:rsidR="008508C9" w:rsidRPr="000E6C56" w:rsidRDefault="008508C9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5196" w:rsidRPr="000E6C56" w14:paraId="706508AB" w14:textId="77777777" w:rsidTr="00325196">
        <w:trPr>
          <w:cantSplit/>
          <w:trHeight w:val="559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14:paraId="0FD7BD92" w14:textId="77777777" w:rsidR="00325196" w:rsidRPr="000E6C56" w:rsidRDefault="00325196" w:rsidP="0093786E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 SKILL</w:t>
            </w: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290363F" w14:textId="77777777" w:rsidR="00325196" w:rsidRPr="00325196" w:rsidRDefault="00325196" w:rsidP="0093786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325196">
              <w:rPr>
                <w:rFonts w:ascii="Arial Narrow" w:eastAsia="Times New Roman" w:hAnsi="Arial Narrow" w:cs="Arial"/>
                <w:b/>
                <w:sz w:val="16"/>
                <w:szCs w:val="16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17DEF2B" w14:textId="77777777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AAE0EF3" w14:textId="77777777" w:rsidR="0032519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7A4775" w14:textId="77777777" w:rsidR="0032519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25196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325196">
              <w:rPr>
                <w:rFonts w:ascii="Arial" w:eastAsia="Times New Roman" w:hAnsi="Arial" w:cs="Arial"/>
                <w:sz w:val="20"/>
                <w:szCs w:val="20"/>
              </w:rPr>
              <w:t xml:space="preserve"> personally relevant reason for reading workplace text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674D2E1E" w14:textId="4CDFE5A8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EF2B83" w14:textId="77777777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5196" w:rsidRPr="000E6C56" w14:paraId="0F9DF34C" w14:textId="77777777" w:rsidTr="00325196">
        <w:trPr>
          <w:cantSplit/>
          <w:trHeight w:val="559"/>
        </w:trPr>
        <w:tc>
          <w:tcPr>
            <w:tcW w:w="710" w:type="dxa"/>
            <w:vMerge/>
            <w:tcBorders>
              <w:top w:val="single" w:sz="18" w:space="0" w:color="auto"/>
            </w:tcBorders>
            <w:textDirection w:val="btLr"/>
          </w:tcPr>
          <w:p w14:paraId="084BEBE0" w14:textId="77777777" w:rsidR="00325196" w:rsidRDefault="00325196" w:rsidP="0093786E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</w:tcBorders>
            <w:textDirection w:val="btLr"/>
            <w:vAlign w:val="center"/>
          </w:tcPr>
          <w:p w14:paraId="63A4B6A8" w14:textId="77777777" w:rsidR="00325196" w:rsidRPr="00325196" w:rsidRDefault="00325196" w:rsidP="0093786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1003368" w14:textId="0510B676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</w:tcBorders>
            <w:vAlign w:val="center"/>
          </w:tcPr>
          <w:p w14:paraId="64DECD26" w14:textId="77777777" w:rsidR="0032519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A11738" w14:textId="5710A57D" w:rsidR="0032519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25196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325196">
              <w:rPr>
                <w:rFonts w:ascii="Arial" w:eastAsia="Times New Roman" w:hAnsi="Arial" w:cs="Arial"/>
                <w:sz w:val="20"/>
                <w:szCs w:val="20"/>
              </w:rPr>
              <w:t xml:space="preserve"> audience and highly explicit purpose of text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3FC0F798" w14:textId="22141CC9" w:rsidR="0032519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68E761C0" w14:textId="77777777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5196" w:rsidRPr="000E6C56" w14:paraId="5B13982C" w14:textId="77777777" w:rsidTr="00325196">
        <w:trPr>
          <w:cantSplit/>
          <w:trHeight w:val="554"/>
        </w:trPr>
        <w:tc>
          <w:tcPr>
            <w:tcW w:w="710" w:type="dxa"/>
            <w:vMerge/>
          </w:tcPr>
          <w:p w14:paraId="0B1DFB68" w14:textId="77777777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14:paraId="18426C32" w14:textId="6523C283" w:rsidR="00325196" w:rsidRPr="00325196" w:rsidRDefault="00325196" w:rsidP="0032519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251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567" w:type="dxa"/>
            <w:vAlign w:val="center"/>
          </w:tcPr>
          <w:p w14:paraId="473D8278" w14:textId="27EA1640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1DC31A4D" w14:textId="527113C7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5196">
              <w:rPr>
                <w:rFonts w:ascii="Arial" w:eastAsia="Times New Roman" w:hAnsi="Arial" w:cs="Arial"/>
                <w:sz w:val="20"/>
                <w:szCs w:val="20"/>
              </w:rPr>
              <w:t>identify</w:t>
            </w:r>
            <w:proofErr w:type="gramEnd"/>
            <w:r w:rsidRPr="00325196">
              <w:rPr>
                <w:rFonts w:ascii="Arial" w:eastAsia="Times New Roman" w:hAnsi="Arial" w:cs="Arial"/>
                <w:sz w:val="20"/>
                <w:szCs w:val="20"/>
              </w:rPr>
              <w:t xml:space="preserve"> text type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60D4B43E" w14:textId="77777777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5196" w:rsidRPr="000E6C56" w14:paraId="4D32459B" w14:textId="77777777" w:rsidTr="00EF72EF">
        <w:trPr>
          <w:cantSplit/>
          <w:trHeight w:val="554"/>
        </w:trPr>
        <w:tc>
          <w:tcPr>
            <w:tcW w:w="710" w:type="dxa"/>
            <w:vMerge/>
          </w:tcPr>
          <w:p w14:paraId="55F249EB" w14:textId="77777777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B0A96CF" w14:textId="77777777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486640" w14:textId="5A6455FD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2487AA66" w14:textId="3A4696FA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25196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325196">
              <w:rPr>
                <w:rFonts w:ascii="Arial" w:eastAsia="Times New Roman" w:hAnsi="Arial" w:cs="Arial"/>
                <w:sz w:val="20"/>
                <w:szCs w:val="20"/>
              </w:rPr>
              <w:t xml:space="preserve"> key text features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03A0DC5B" w14:textId="77777777" w:rsidR="00325196" w:rsidRPr="000E6C56" w:rsidRDefault="00325196" w:rsidP="009378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08C9" w:rsidRPr="000E6C56" w14:paraId="3F914900" w14:textId="77777777" w:rsidTr="0093786E">
        <w:trPr>
          <w:trHeight w:val="396"/>
        </w:trPr>
        <w:tc>
          <w:tcPr>
            <w:tcW w:w="10632" w:type="dxa"/>
            <w:gridSpan w:val="11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59CD99C7" w14:textId="33614CE4" w:rsidR="008508C9" w:rsidRPr="000E6C56" w:rsidRDefault="008508C9" w:rsidP="0093786E">
            <w:pPr>
              <w:spacing w:before="60" w:after="60" w:line="288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4"/>
                <w:szCs w:val="24"/>
              </w:rPr>
            </w:pPr>
            <w:r w:rsidRPr="000E6C56">
              <w:rPr>
                <w:rFonts w:ascii="Arial Narrow" w:eastAsia="Times" w:hAnsi="Arial Narrow" w:cs="Times New Roman"/>
                <w:b/>
                <w:sz w:val="24"/>
                <w:szCs w:val="24"/>
              </w:rPr>
              <w:t xml:space="preserve">Result of participation </w:t>
            </w:r>
            <w:r w:rsidR="00FE7EFA">
              <w:rPr>
                <w:rFonts w:ascii="Arial Narrow" w:eastAsia="Times" w:hAnsi="Arial Narrow" w:cs="Times New Roman"/>
                <w:b/>
                <w:sz w:val="24"/>
                <w:szCs w:val="24"/>
              </w:rPr>
              <w:t xml:space="preserve">in </w:t>
            </w:r>
            <w:r w:rsidR="00FE7EFA" w:rsidRP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GB"/>
              </w:rPr>
              <w:t>module</w:t>
            </w:r>
            <w:r w:rsid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D1382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N</w:t>
            </w:r>
            <w:r w:rsid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FSKRD</w:t>
            </w:r>
            <w:r w:rsidR="00FE7EFA" w:rsidRP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G</w:t>
            </w:r>
            <w:r w:rsid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0</w:t>
            </w:r>
            <w:r w:rsidR="00BD1382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0</w:t>
            </w:r>
            <w:r w:rsid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4</w:t>
            </w:r>
            <w:r w:rsidR="00BD1382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.1</w:t>
            </w:r>
          </w:p>
        </w:tc>
      </w:tr>
      <w:tr w:rsidR="008508C9" w:rsidRPr="000E6C56" w14:paraId="7BBA8A86" w14:textId="77777777" w:rsidTr="0093786E">
        <w:trPr>
          <w:trHeight w:val="1116"/>
        </w:trPr>
        <w:tc>
          <w:tcPr>
            <w:tcW w:w="2865" w:type="dxa"/>
            <w:gridSpan w:val="6"/>
            <w:vAlign w:val="center"/>
          </w:tcPr>
          <w:p w14:paraId="43AA5972" w14:textId="77777777" w:rsidR="008508C9" w:rsidRPr="000E6C56" w:rsidRDefault="008508C9" w:rsidP="0093786E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767" w:type="dxa"/>
            <w:gridSpan w:val="5"/>
            <w:shd w:val="clear" w:color="auto" w:fill="auto"/>
          </w:tcPr>
          <w:p w14:paraId="79363916" w14:textId="77777777" w:rsidR="008508C9" w:rsidRPr="000E6C56" w:rsidRDefault="008508C9" w:rsidP="0093786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3038F68E" w14:textId="77777777" w:rsidR="008508C9" w:rsidRPr="000E6C56" w:rsidRDefault="008508C9" w:rsidP="0093786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4577F47" w14:textId="77777777" w:rsidR="008508C9" w:rsidRPr="000E6C56" w:rsidRDefault="008508C9" w:rsidP="0093786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508C9" w:rsidRPr="000E6C56" w14:paraId="2171C1DF" w14:textId="77777777" w:rsidTr="0093786E">
        <w:trPr>
          <w:cantSplit/>
          <w:trHeight w:val="1188"/>
        </w:trPr>
        <w:tc>
          <w:tcPr>
            <w:tcW w:w="739" w:type="dxa"/>
            <w:gridSpan w:val="2"/>
            <w:textDirection w:val="btLr"/>
            <w:vAlign w:val="center"/>
          </w:tcPr>
          <w:p w14:paraId="3E613EAD" w14:textId="77777777" w:rsidR="008508C9" w:rsidRPr="000E6C56" w:rsidRDefault="008508C9" w:rsidP="0093786E">
            <w:pPr>
              <w:spacing w:before="60" w:after="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0E6C56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</w:t>
            </w: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4"/>
            <w:vAlign w:val="center"/>
          </w:tcPr>
          <w:p w14:paraId="3D48D1A0" w14:textId="77777777" w:rsidR="008508C9" w:rsidRPr="00325196" w:rsidRDefault="008508C9" w:rsidP="00325196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</w:pPr>
            <w:r w:rsidRPr="0032519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Oral Communication</w:t>
            </w:r>
          </w:p>
          <w:p w14:paraId="33AE4066" w14:textId="2ECA45FE" w:rsidR="00325196" w:rsidRPr="00325196" w:rsidRDefault="00325196" w:rsidP="00325196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32519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READING</w:t>
            </w:r>
          </w:p>
        </w:tc>
        <w:tc>
          <w:tcPr>
            <w:tcW w:w="7767" w:type="dxa"/>
            <w:gridSpan w:val="5"/>
            <w:shd w:val="clear" w:color="auto" w:fill="auto"/>
          </w:tcPr>
          <w:p w14:paraId="3EE962D2" w14:textId="77777777" w:rsidR="008508C9" w:rsidRPr="000E6C56" w:rsidRDefault="008508C9" w:rsidP="0093786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1A80DCFF" w14:textId="77777777" w:rsidR="008508C9" w:rsidRPr="000E6C56" w:rsidRDefault="008508C9" w:rsidP="0093786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5CAAD9C8" w14:textId="77777777" w:rsidR="008508C9" w:rsidRPr="000E6C56" w:rsidRDefault="008508C9" w:rsidP="0093786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508C9" w:rsidRPr="000E6C56" w14:paraId="5D0A4844" w14:textId="77777777" w:rsidTr="0093786E">
        <w:trPr>
          <w:trHeight w:val="1184"/>
        </w:trPr>
        <w:tc>
          <w:tcPr>
            <w:tcW w:w="10632" w:type="dxa"/>
            <w:gridSpan w:val="11"/>
            <w:tcBorders>
              <w:bottom w:val="double" w:sz="4" w:space="0" w:color="auto"/>
            </w:tcBorders>
          </w:tcPr>
          <w:p w14:paraId="2427574A" w14:textId="77777777" w:rsidR="008508C9" w:rsidRPr="000E6C56" w:rsidRDefault="008508C9" w:rsidP="0093786E">
            <w:pPr>
              <w:spacing w:before="120" w:after="2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                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Yes            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144C6C1B" w14:textId="77777777" w:rsidR="008508C9" w:rsidRPr="000E6C56" w:rsidRDefault="008508C9" w:rsidP="0093786E">
            <w:pPr>
              <w:spacing w:before="20" w:after="60"/>
              <w:ind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i/>
                <w:sz w:val="20"/>
                <w:szCs w:val="20"/>
              </w:rPr>
              <w:t>To successfully complete this unit all criteria must be ticked (</w:t>
            </w:r>
            <w:r w:rsidRPr="000E6C5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i/>
                <w:sz w:val="20"/>
                <w:szCs w:val="20"/>
              </w:rPr>
              <w:t>) at least once.</w:t>
            </w:r>
          </w:p>
          <w:p w14:paraId="52DC0074" w14:textId="77777777" w:rsidR="008508C9" w:rsidRPr="000E6C56" w:rsidRDefault="008508C9" w:rsidP="0093786E">
            <w:pPr>
              <w:spacing w:before="180" w:after="6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Specify reason for not completing the course:    ___________________________________________________</w:t>
            </w:r>
          </w:p>
        </w:tc>
      </w:tr>
      <w:tr w:rsidR="008508C9" w:rsidRPr="000E6C56" w14:paraId="534516EC" w14:textId="77777777" w:rsidTr="0093786E">
        <w:trPr>
          <w:trHeight w:val="692"/>
        </w:trPr>
        <w:tc>
          <w:tcPr>
            <w:tcW w:w="2908" w:type="dxa"/>
            <w:gridSpan w:val="7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6E8348A5" w14:textId="77777777" w:rsidR="008508C9" w:rsidRPr="000E6C56" w:rsidRDefault="008508C9" w:rsidP="0093786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14:paraId="3D86CA04" w14:textId="77777777" w:rsidR="008508C9" w:rsidRPr="000E6C56" w:rsidRDefault="008508C9" w:rsidP="0093786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700E0D4" w14:textId="77777777" w:rsidR="008508C9" w:rsidRPr="000E6C56" w:rsidRDefault="008508C9" w:rsidP="0093786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0E6C56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77BE1C00" w14:textId="77777777" w:rsidR="008508C9" w:rsidRPr="000E6C56" w:rsidRDefault="008508C9" w:rsidP="0093786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0E6C56">
              <w:rPr>
                <w:rFonts w:ascii="Arial Narrow" w:eastAsia="Times New Roman" w:hAnsi="Arial Narrow" w:cs="Arial"/>
                <w:b/>
              </w:rPr>
              <w:t>……./…..../……</w:t>
            </w:r>
          </w:p>
        </w:tc>
      </w:tr>
    </w:tbl>
    <w:p w14:paraId="1C8D3D5E" w14:textId="77777777" w:rsidR="002C762E" w:rsidRDefault="002C762E" w:rsidP="008508C9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</w:rPr>
      </w:pPr>
    </w:p>
    <w:p w14:paraId="71780C9F" w14:textId="77777777" w:rsidR="002C762E" w:rsidRDefault="002C762E">
      <w:p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br w:type="page"/>
      </w:r>
    </w:p>
    <w:p w14:paraId="258928EC" w14:textId="77777777" w:rsidR="00FE7EFA" w:rsidRDefault="00FE7EFA" w:rsidP="008508C9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</w:rPr>
      </w:pPr>
    </w:p>
    <w:p w14:paraId="181EFC49" w14:textId="13B1FC9A" w:rsidR="00FE7EFA" w:rsidRDefault="00FE7EFA">
      <w:pPr>
        <w:rPr>
          <w:rFonts w:ascii="Arial" w:eastAsia="Times New Roman" w:hAnsi="Arial" w:cs="Arial"/>
          <w:b/>
          <w:sz w:val="20"/>
        </w:rPr>
      </w:pPr>
    </w:p>
    <w:p w14:paraId="2105AF45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D468E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72219C91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E8050DA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5D468E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5D468E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6BAA7D81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5D468E" w:rsidRPr="005D468E" w14:paraId="17703989" w14:textId="77777777" w:rsidTr="005D46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069DB48E" w14:textId="77777777" w:rsidR="005D468E" w:rsidRPr="005D468E" w:rsidRDefault="005D468E" w:rsidP="005D468E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45445" w14:textId="77777777" w:rsidR="005D468E" w:rsidRPr="005D468E" w:rsidRDefault="005D468E" w:rsidP="005D468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BC1CD1B" w14:textId="77777777" w:rsidR="005D468E" w:rsidRPr="005D468E" w:rsidRDefault="005D468E" w:rsidP="005D468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04E67056" w14:textId="77777777" w:rsidR="005D468E" w:rsidRPr="005D468E" w:rsidRDefault="005D468E" w:rsidP="005D468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D468E" w:rsidRPr="005D468E" w14:paraId="6E935507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BE947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11E96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F3982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DE01F9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FE8DD2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4CE57EF3" w14:textId="77777777" w:rsidTr="005D468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1E009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C81BB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B988D9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3C33A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254C1B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7BE68BE5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413A3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20226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092C8B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EA7EF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7D7B0E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4B35BAFB" w14:textId="77777777" w:rsidTr="005D468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1B8CA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B0D1A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2719E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2D85B3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6F12ED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17975203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30174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A9E9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6249A1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AF743D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0B1E53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36BE2115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FA4F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B89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27964182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A5BF0CB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4316A0C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D468E" w:rsidRPr="005D468E" w14:paraId="18A3CC1C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7EA7C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B784E" w14:textId="77777777" w:rsidR="005D468E" w:rsidRPr="005D468E" w:rsidRDefault="005D468E" w:rsidP="005D468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4031955" w14:textId="77777777" w:rsidR="005D468E" w:rsidRPr="005D468E" w:rsidRDefault="005D468E" w:rsidP="005D468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45EFB948" w14:textId="77777777" w:rsidR="005D468E" w:rsidRPr="005D468E" w:rsidRDefault="005D468E" w:rsidP="005D468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D468E" w:rsidRPr="005D468E" w14:paraId="72AC4E94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A168D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A00AE4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ECDB4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B65C6A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04292C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41E761DC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F7C8D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69FF92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7E4F6B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98B5F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248AA4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35487BA8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21C2C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1FA95D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12568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F4F1B5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E96806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20A58740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CAED4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8BC9D7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B1A3E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BA8DE6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E26E13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1E955DC3" w14:textId="77777777" w:rsidTr="005D468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9426C82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496AED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97ECAD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5F75E0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39E1B9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1B88B56D" w14:textId="77777777" w:rsidTr="005D468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3AB65D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449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B1280F0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FE97106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09A1B425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66A4E319" w14:textId="77777777" w:rsidR="005D468E" w:rsidRPr="005D468E" w:rsidRDefault="005D468E" w:rsidP="005D468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EA92161" w14:textId="77777777" w:rsidR="005D468E" w:rsidRPr="005D468E" w:rsidRDefault="005D468E" w:rsidP="005D468E">
      <w:pPr>
        <w:rPr>
          <w:rFonts w:ascii="Calibri" w:eastAsia="Calibri" w:hAnsi="Calibri" w:cs="Times New Roman"/>
        </w:rPr>
      </w:pPr>
    </w:p>
    <w:p w14:paraId="19726447" w14:textId="77777777" w:rsidR="005D468E" w:rsidRPr="005D468E" w:rsidRDefault="005D468E" w:rsidP="005D468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47DA9B2" w14:textId="77777777" w:rsidR="005D468E" w:rsidRPr="005D468E" w:rsidRDefault="005D468E" w:rsidP="005D468E">
      <w:pPr>
        <w:rPr>
          <w:rFonts w:ascii="Calibri" w:eastAsia="Calibri" w:hAnsi="Calibri" w:cs="Times New Roman"/>
        </w:rPr>
      </w:pPr>
    </w:p>
    <w:p w14:paraId="147E1F67" w14:textId="77777777" w:rsidR="008508C9" w:rsidRPr="000E6C56" w:rsidRDefault="008508C9" w:rsidP="008508C9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sectPr w:rsidR="008508C9" w:rsidRPr="000E6C56" w:rsidSect="00D7529F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0A75"/>
    <w:multiLevelType w:val="hybridMultilevel"/>
    <w:tmpl w:val="521EB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0C4"/>
    <w:multiLevelType w:val="hybridMultilevel"/>
    <w:tmpl w:val="43FEE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9D83AFA"/>
    <w:multiLevelType w:val="hybridMultilevel"/>
    <w:tmpl w:val="C5CCB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8"/>
    <w:rsid w:val="001C4641"/>
    <w:rsid w:val="002C762E"/>
    <w:rsid w:val="00325196"/>
    <w:rsid w:val="00337896"/>
    <w:rsid w:val="00342BF0"/>
    <w:rsid w:val="003B40A9"/>
    <w:rsid w:val="005C63A3"/>
    <w:rsid w:val="005D468E"/>
    <w:rsid w:val="006228C0"/>
    <w:rsid w:val="008508C9"/>
    <w:rsid w:val="00AF6D96"/>
    <w:rsid w:val="00BD1382"/>
    <w:rsid w:val="00D7529F"/>
    <w:rsid w:val="00E32FC8"/>
    <w:rsid w:val="00E80268"/>
    <w:rsid w:val="00EF72EF"/>
    <w:rsid w:val="00F2308A"/>
    <w:rsid w:val="00F71DD3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0FFB"/>
  <w15:chartTrackingRefBased/>
  <w15:docId w15:val="{74FE9358-D366-4260-B4F3-8E1A30DF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6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D4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2022-08-08T04:25:00Z</dcterms:created>
  <dcterms:modified xsi:type="dcterms:W3CDTF">2022-08-08T04:25:00Z</dcterms:modified>
</cp:coreProperties>
</file>